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86168492"/>
        <w:docPartObj>
          <w:docPartGallery w:val="Cover Pages"/>
          <w:docPartUnique/>
        </w:docPartObj>
      </w:sdtPr>
      <w:sdtEndPr>
        <w:rPr>
          <w:rFonts w:eastAsiaTheme="minorEastAsia"/>
          <w:lang w:eastAsia="es-CR"/>
        </w:rPr>
      </w:sdtEndPr>
      <w:sdtContent>
        <w:p w14:paraId="4AC2A671" w14:textId="0FEF7C61" w:rsidR="00AE0996" w:rsidRDefault="00AE099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878105F" wp14:editId="2118E5C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D5CAC5F" w14:textId="1CEE3867" w:rsidR="00AE0996" w:rsidRDefault="00000000">
                                <w:pPr>
                                  <w:pStyle w:val="Sinespaciado"/>
                                  <w:rPr>
                                    <w:color w:val="455F51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55F51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 w:rsidR="0010209D">
                                      <w:rPr>
                                        <w:color w:val="455F51" w:themeColor="text2"/>
                                      </w:rPr>
                                      <w:t>Victor Garcia Ortiz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78105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left:0;text-align:left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2D5CAC5F" w14:textId="1CEE3867" w:rsidR="00AE0996" w:rsidRDefault="00A64EC1">
                          <w:pPr>
                            <w:pStyle w:val="Sinespaciado"/>
                            <w:rPr>
                              <w:color w:val="455F51" w:themeColor="text2"/>
                            </w:rPr>
                          </w:pPr>
                          <w:sdt>
                            <w:sdtPr>
                              <w:rPr>
                                <w:color w:val="455F51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0209D">
                                <w:rPr>
                                  <w:color w:val="455F51" w:themeColor="text2"/>
                                </w:rPr>
                                <w:t>Victor Garcia Ortiz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332DD67" wp14:editId="61648C6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74D8BE8" w14:textId="77777777" w:rsidR="00AE0996" w:rsidRDefault="00AE0996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5332DD67" id="Rectángulo 466" o:spid="_x0000_s1027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aefd3 [660]" stroked="f" strokeweight="1pt">
                    <v:fill color2="#93d07c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74D8BE8" w14:textId="77777777" w:rsidR="00AE0996" w:rsidRDefault="00AE099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96B89BC" wp14:editId="5D8FD93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FD237D" w14:textId="4C56BDD2" w:rsidR="00AE0996" w:rsidRDefault="0000000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 w:rsidR="001736A2">
                                      <w:rPr>
                                        <w:color w:val="FFFFFF" w:themeColor="background1"/>
                                      </w:rPr>
                                      <w:t>Universidad Castro Carazo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696B89BC" id="Rectángulo 467" o:spid="_x0000_s1028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55f51 [3215]" stroked="f" strokeweight="1pt">
                    <v:textbox inset="14.4pt,14.4pt,14.4pt,28.8pt">
                      <w:txbxContent>
                        <w:p w14:paraId="54FD237D" w14:textId="4C56BDD2" w:rsidR="00AE0996" w:rsidRDefault="00A64EC1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1736A2">
                                <w:rPr>
                                  <w:color w:val="FFFFFF" w:themeColor="background1"/>
                                </w:rPr>
                                <w:t>Universidad Castro Carazo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28D3712" wp14:editId="2E86A5CD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BE03F0B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867852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E93717A" wp14:editId="7975448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6EDC4BD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549e39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2D244B6" wp14:editId="77A2BBF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549E39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E4754F2" w14:textId="730695EF" w:rsidR="00AE0996" w:rsidRDefault="00AE0996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549E39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549E39" w:themeColor="accent1"/>
                                        <w:sz w:val="72"/>
                                        <w:szCs w:val="72"/>
                                      </w:rPr>
                                      <w:t>Portafolio de evidencias</w:t>
                                    </w:r>
                                  </w:p>
                                </w:sdtContent>
                              </w:sdt>
                              <w:p w14:paraId="619275EB" w14:textId="5AF1C8C0" w:rsidR="00AE0996" w:rsidRDefault="0010209D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55F51" w:themeColor="text2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455F51" w:themeColor="text2"/>
                                    <w:sz w:val="32"/>
                                    <w:szCs w:val="32"/>
                                  </w:rPr>
                                  <w:t>Análisis de Datos.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22D244B6" id="Cuadro de texto 470" o:spid="_x0000_s1029" type="#_x0000_t202" style="position:absolute;left:0;text-align:left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549E39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E4754F2" w14:textId="730695EF" w:rsidR="00AE0996" w:rsidRDefault="00AE0996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549E39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549E39" w:themeColor="accent1"/>
                                  <w:sz w:val="72"/>
                                  <w:szCs w:val="72"/>
                                </w:rPr>
                                <w:t>Portafolio de evidencias</w:t>
                              </w:r>
                            </w:p>
                          </w:sdtContent>
                        </w:sdt>
                        <w:p w14:paraId="619275EB" w14:textId="5AF1C8C0" w:rsidR="00AE0996" w:rsidRDefault="0010209D">
                          <w:pPr>
                            <w:rPr>
                              <w:rFonts w:asciiTheme="majorHAnsi" w:eastAsiaTheme="majorEastAsia" w:hAnsiTheme="majorHAnsi" w:cstheme="majorBidi"/>
                              <w:color w:val="455F51" w:themeColor="text2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455F51" w:themeColor="text2"/>
                              <w:sz w:val="32"/>
                              <w:szCs w:val="32"/>
                            </w:rPr>
                            <w:t>Análisis de Datos.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AFAAA1B" w14:textId="39125910" w:rsidR="00AE0996" w:rsidRDefault="00AE0996">
          <w:pPr>
            <w:rPr>
              <w:rFonts w:eastAsiaTheme="minorEastAsia"/>
              <w:lang w:eastAsia="es-CR"/>
            </w:rPr>
          </w:pPr>
          <w:r>
            <w:rPr>
              <w:rFonts w:eastAsiaTheme="minorEastAsia"/>
              <w:lang w:eastAsia="es-CR"/>
            </w:rPr>
            <w:br w:type="page"/>
          </w:r>
        </w:p>
      </w:sdtContent>
    </w:sdt>
    <w:p w14:paraId="316ABEB6" w14:textId="3C69232C" w:rsidR="00E30E1C" w:rsidRDefault="00E30E1C"/>
    <w:p w14:paraId="07AF5118" w14:textId="33798638" w:rsidR="00D803AB" w:rsidRDefault="00D803AB" w:rsidP="00EF3526">
      <w:pPr>
        <w:pStyle w:val="Ttulo1"/>
      </w:pPr>
    </w:p>
    <w:tbl>
      <w:tblPr>
        <w:tblStyle w:val="Tabladelista4-nfasis4"/>
        <w:tblW w:w="0" w:type="auto"/>
        <w:tblLook w:val="04A0" w:firstRow="1" w:lastRow="0" w:firstColumn="1" w:lastColumn="0" w:noHBand="0" w:noVBand="1"/>
      </w:tblPr>
      <w:tblGrid>
        <w:gridCol w:w="8359"/>
      </w:tblGrid>
      <w:tr w:rsidR="006768A2" w14:paraId="1CF1B5F7" w14:textId="77777777" w:rsidTr="006768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59" w:type="dxa"/>
          </w:tcPr>
          <w:p w14:paraId="0C78BEEA" w14:textId="77777777" w:rsidR="006768A2" w:rsidRDefault="006768A2" w:rsidP="00972310">
            <w:pPr>
              <w:jc w:val="center"/>
              <w:rPr>
                <w:b w:val="0"/>
                <w:bCs w:val="0"/>
              </w:rPr>
            </w:pPr>
            <w:r>
              <w:t>¿Qué vimos?</w:t>
            </w:r>
          </w:p>
          <w:p w14:paraId="4EC2703C" w14:textId="58391F23" w:rsidR="006768A2" w:rsidRDefault="006768A2" w:rsidP="006768A2">
            <w:pPr>
              <w:jc w:val="center"/>
              <w:rPr>
                <w:b w:val="0"/>
                <w:bCs w:val="0"/>
              </w:rPr>
            </w:pPr>
            <w:r>
              <w:t xml:space="preserve">¿Qué </w:t>
            </w:r>
            <w:proofErr w:type="spellStart"/>
            <w:r>
              <w:t>aprendi</w:t>
            </w:r>
            <w:proofErr w:type="spellEnd"/>
            <w:r>
              <w:t>?</w:t>
            </w:r>
          </w:p>
          <w:p w14:paraId="3D4DAD55" w14:textId="5A04FD5D" w:rsidR="006768A2" w:rsidRDefault="006768A2" w:rsidP="00972310">
            <w:pPr>
              <w:jc w:val="center"/>
            </w:pPr>
          </w:p>
        </w:tc>
      </w:tr>
      <w:tr w:rsidR="006768A2" w14:paraId="3A03437E" w14:textId="77777777" w:rsidTr="006768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59" w:type="dxa"/>
          </w:tcPr>
          <w:p w14:paraId="141C64EE" w14:textId="77777777" w:rsidR="006768A2" w:rsidRDefault="006768A2" w:rsidP="00BD23E7"/>
          <w:p w14:paraId="071D9560" w14:textId="77777777" w:rsidR="006768A2" w:rsidRDefault="006768A2" w:rsidP="00BD23E7"/>
          <w:p w14:paraId="47782EE4" w14:textId="77777777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>
              <w:t xml:space="preserve">Durante el curso el curso de Análisis de datos aprendimos como cargar y estandarizar archivos para crear set de datos en archivos </w:t>
            </w:r>
            <w:r w:rsidRPr="00D960FD">
              <w:t>XLSX, CSV, TXT, SQL, ORACLE</w:t>
            </w:r>
            <w:r>
              <w:t xml:space="preserve"> utilizando librerías como pandas, </w:t>
            </w:r>
            <w:proofErr w:type="spellStart"/>
            <w:r>
              <w:t>numpy</w:t>
            </w:r>
            <w:proofErr w:type="spellEnd"/>
            <w:r>
              <w:t xml:space="preserve">, </w:t>
            </w:r>
            <w:proofErr w:type="spellStart"/>
            <w:r w:rsidRPr="00D960FD">
              <w:t>matplotlib</w:t>
            </w:r>
            <w:proofErr w:type="spellEnd"/>
          </w:p>
          <w:p w14:paraId="10CDC741" w14:textId="40FA379F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>
              <w:t xml:space="preserve">Aprendimos a usar comandos como </w:t>
            </w:r>
            <w:r w:rsidRPr="001E7254">
              <w:rPr>
                <w:highlight w:val="yellow"/>
              </w:rPr>
              <w:t>.</w:t>
            </w:r>
            <w:proofErr w:type="spellStart"/>
            <w:r w:rsidRPr="001E7254">
              <w:rPr>
                <w:highlight w:val="yellow"/>
              </w:rPr>
              <w:t>shape</w:t>
            </w:r>
            <w:proofErr w:type="spellEnd"/>
            <w:r>
              <w:t xml:space="preserve"> (para obtener las dimensiones del set de datos de filas y columnas)</w:t>
            </w:r>
          </w:p>
          <w:p w14:paraId="3EF229D7" w14:textId="5B2AA7BB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 w:rsidRPr="001E7254">
              <w:rPr>
                <w:highlight w:val="yellow"/>
              </w:rPr>
              <w:t>.</w:t>
            </w:r>
            <w:proofErr w:type="spellStart"/>
            <w:r w:rsidRPr="001E7254">
              <w:rPr>
                <w:highlight w:val="yellow"/>
              </w:rPr>
              <w:t>columns</w:t>
            </w:r>
            <w:proofErr w:type="spellEnd"/>
            <w:r>
              <w:t xml:space="preserve"> ( para consultar nombre de las columnas)</w:t>
            </w:r>
          </w:p>
          <w:p w14:paraId="0E718708" w14:textId="54341AEA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 w:rsidRPr="001E7254">
              <w:rPr>
                <w:highlight w:val="yellow"/>
              </w:rPr>
              <w:t>.head</w:t>
            </w:r>
            <w:r>
              <w:rPr>
                <w:highlight w:val="yellow"/>
              </w:rPr>
              <w:t xml:space="preserve"> </w:t>
            </w:r>
            <w:r w:rsidRPr="001E7254">
              <w:rPr>
                <w:highlight w:val="yellow"/>
              </w:rPr>
              <w:t>()</w:t>
            </w:r>
            <w:r>
              <w:t xml:space="preserve"> Para consultar primeros registros</w:t>
            </w:r>
          </w:p>
          <w:p w14:paraId="623342C3" w14:textId="4C6D40AB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>
              <w:t xml:space="preserve"> </w:t>
            </w:r>
            <w:r w:rsidRPr="001E7254">
              <w:rPr>
                <w:highlight w:val="yellow"/>
              </w:rPr>
              <w:t>.</w:t>
            </w:r>
            <w:proofErr w:type="spellStart"/>
            <w:r w:rsidRPr="001E7254">
              <w:rPr>
                <w:highlight w:val="yellow"/>
              </w:rPr>
              <w:t>tail</w:t>
            </w:r>
            <w:proofErr w:type="spellEnd"/>
            <w:r>
              <w:t xml:space="preserve"> para consultar últimos registros</w:t>
            </w:r>
          </w:p>
          <w:p w14:paraId="1656C880" w14:textId="2A1A2BA8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 w:rsidRPr="001E7254">
              <w:rPr>
                <w:highlight w:val="yellow"/>
              </w:rPr>
              <w:t>.describe()</w:t>
            </w:r>
            <w:r>
              <w:t xml:space="preserve"> me da la estadística descriptiva </w:t>
            </w:r>
          </w:p>
          <w:p w14:paraId="49098B0C" w14:textId="3BF8A59C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 w:rsidRPr="001E7254">
              <w:rPr>
                <w:highlight w:val="yellow"/>
              </w:rPr>
              <w:t>.</w:t>
            </w:r>
            <w:proofErr w:type="spellStart"/>
            <w:r w:rsidRPr="001E7254">
              <w:rPr>
                <w:highlight w:val="yellow"/>
              </w:rPr>
              <w:t>info</w:t>
            </w:r>
            <w:proofErr w:type="spellEnd"/>
            <w:r>
              <w:t xml:space="preserve"> me da el resumen de los caracteres</w:t>
            </w:r>
          </w:p>
          <w:p w14:paraId="4CF63600" w14:textId="766ACFF3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 w:rsidRPr="001E7254">
              <w:rPr>
                <w:highlight w:val="yellow"/>
              </w:rPr>
              <w:t>.</w:t>
            </w:r>
            <w:proofErr w:type="spellStart"/>
            <w:r w:rsidRPr="001E7254">
              <w:rPr>
                <w:highlight w:val="yellow"/>
              </w:rPr>
              <w:t>pd.concat</w:t>
            </w:r>
            <w:proofErr w:type="spellEnd"/>
            <w:r>
              <w:t xml:space="preserve"> para la unión de archivos</w:t>
            </w:r>
          </w:p>
          <w:p w14:paraId="7AB896A8" w14:textId="2305AB6E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>
              <w:t>También aprendimos como contar, imputar, eliminar, sustituir valores faltantes (</w:t>
            </w:r>
            <w:proofErr w:type="spellStart"/>
            <w:r>
              <w:t>NaN</w:t>
            </w:r>
            <w:proofErr w:type="spellEnd"/>
            <w:r>
              <w:t xml:space="preserve">) </w:t>
            </w:r>
          </w:p>
          <w:p w14:paraId="2B8E71F4" w14:textId="6C77558B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>
              <w:t xml:space="preserve">Estandarizar los datos, normalizar valores y </w:t>
            </w:r>
            <w:proofErr w:type="spellStart"/>
            <w:r>
              <w:t>asi</w:t>
            </w:r>
            <w:proofErr w:type="spellEnd"/>
            <w:r>
              <w:t xml:space="preserve"> poner obtener el </w:t>
            </w:r>
            <w:proofErr w:type="spellStart"/>
            <w:r w:rsidRPr="00916175">
              <w:t>Binning</w:t>
            </w:r>
            <w:proofErr w:type="spellEnd"/>
          </w:p>
          <w:p w14:paraId="37F4E262" w14:textId="5B23BD0F" w:rsidR="006768A2" w:rsidRDefault="006768A2" w:rsidP="006768A2">
            <w:pPr>
              <w:spacing w:line="360" w:lineRule="auto"/>
              <w:rPr>
                <w:b w:val="0"/>
                <w:bCs w:val="0"/>
              </w:rPr>
            </w:pPr>
            <w:r>
              <w:t>Una ves hechas todas estas validaciones ya tenemos nuestro set de datos listo para poder responder la pregunta de negocio que nos hemos planteado.</w:t>
            </w:r>
          </w:p>
          <w:p w14:paraId="6A6D05DA" w14:textId="4C35183F" w:rsidR="006768A2" w:rsidRDefault="00666E73" w:rsidP="00C70BC5">
            <w:pPr>
              <w:spacing w:line="360" w:lineRule="auto"/>
            </w:pPr>
            <w:r>
              <w:t>Apoyándonos</w:t>
            </w:r>
            <w:r w:rsidR="006768A2">
              <w:t xml:space="preserve"> de </w:t>
            </w:r>
            <w:r w:rsidR="00C70BC5">
              <w:t>los diferentes tipos</w:t>
            </w:r>
            <w:r>
              <w:t xml:space="preserve"> de histogramas que aprendimos a crear como son los de barras horizontal, vertical, gráficos circulares y de dispersión  </w:t>
            </w:r>
          </w:p>
          <w:p w14:paraId="06B5E561" w14:textId="77777777" w:rsidR="006768A2" w:rsidRDefault="006768A2" w:rsidP="00BD23E7"/>
          <w:p w14:paraId="6B6BF968" w14:textId="77777777" w:rsidR="006768A2" w:rsidRDefault="006768A2" w:rsidP="00BD23E7"/>
          <w:p w14:paraId="042C66E4" w14:textId="77777777" w:rsidR="006768A2" w:rsidRDefault="006768A2" w:rsidP="00BD23E7"/>
          <w:p w14:paraId="168571CC" w14:textId="77777777" w:rsidR="006768A2" w:rsidRDefault="006768A2" w:rsidP="00BD23E7"/>
          <w:p w14:paraId="7FDE9859" w14:textId="43AAE4EC" w:rsidR="006768A2" w:rsidRDefault="006768A2" w:rsidP="00BD23E7"/>
        </w:tc>
      </w:tr>
    </w:tbl>
    <w:p w14:paraId="4244861C" w14:textId="28FB46BF" w:rsidR="0022719B" w:rsidRDefault="0022719B" w:rsidP="00C70BC5">
      <w:pPr>
        <w:pStyle w:val="Ttulo2"/>
        <w:ind w:left="0"/>
      </w:pPr>
      <w:r>
        <w:lastRenderedPageBreak/>
        <w:t>Evidencias</w:t>
      </w:r>
    </w:p>
    <w:p w14:paraId="69452FE2" w14:textId="2D53A88C" w:rsidR="00753474" w:rsidRDefault="00753474" w:rsidP="0022719B">
      <w:r>
        <w:rPr>
          <w:noProof/>
        </w:rPr>
        <w:drawing>
          <wp:inline distT="0" distB="0" distL="0" distR="0" wp14:anchorId="01ECCA5D" wp14:editId="5BDAC19E">
            <wp:extent cx="5383987" cy="2725539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388" t="11820" r="9915" b="12850"/>
                    <a:stretch/>
                  </pic:blipFill>
                  <pic:spPr bwMode="auto">
                    <a:xfrm>
                      <a:off x="0" y="0"/>
                      <a:ext cx="5397072" cy="273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5DDD2" w14:textId="7242A8BB" w:rsidR="00753474" w:rsidRDefault="00753474" w:rsidP="0022719B">
      <w:pPr>
        <w:rPr>
          <w:noProof/>
        </w:rPr>
      </w:pPr>
      <w:r>
        <w:rPr>
          <w:noProof/>
        </w:rPr>
        <w:drawing>
          <wp:inline distT="0" distB="0" distL="0" distR="0" wp14:anchorId="7482A69B" wp14:editId="52E83FA4">
            <wp:extent cx="5414767" cy="278709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88" t="19930" r="10291" b="3821"/>
                    <a:stretch/>
                  </pic:blipFill>
                  <pic:spPr bwMode="auto">
                    <a:xfrm>
                      <a:off x="0" y="0"/>
                      <a:ext cx="5425540" cy="279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0214" w14:textId="526C5B5B" w:rsidR="00753474" w:rsidRPr="00753474" w:rsidRDefault="00753474" w:rsidP="00753474"/>
    <w:p w14:paraId="21F9A4B4" w14:textId="0130546D" w:rsidR="00753474" w:rsidRDefault="00753474" w:rsidP="00753474">
      <w:pPr>
        <w:rPr>
          <w:noProof/>
        </w:rPr>
      </w:pPr>
    </w:p>
    <w:p w14:paraId="36239491" w14:textId="4A93C052" w:rsidR="00753474" w:rsidRDefault="00753474" w:rsidP="00753474">
      <w:pPr>
        <w:tabs>
          <w:tab w:val="left" w:pos="1164"/>
        </w:tabs>
      </w:pPr>
      <w:r>
        <w:tab/>
      </w:r>
    </w:p>
    <w:p w14:paraId="2145F577" w14:textId="13E68A62" w:rsidR="00753474" w:rsidRDefault="00753474" w:rsidP="00753474">
      <w:pPr>
        <w:tabs>
          <w:tab w:val="left" w:pos="1164"/>
        </w:tabs>
      </w:pPr>
    </w:p>
    <w:p w14:paraId="0E579544" w14:textId="51060601" w:rsidR="00753474" w:rsidRDefault="00753474" w:rsidP="00753474">
      <w:pPr>
        <w:tabs>
          <w:tab w:val="left" w:pos="1164"/>
        </w:tabs>
      </w:pPr>
    </w:p>
    <w:p w14:paraId="6F2125F5" w14:textId="07FD4C51" w:rsidR="00753474" w:rsidRDefault="00753474" w:rsidP="00753474">
      <w:pPr>
        <w:tabs>
          <w:tab w:val="left" w:pos="1164"/>
        </w:tabs>
      </w:pPr>
    </w:p>
    <w:p w14:paraId="211705F1" w14:textId="63EF1EB0" w:rsidR="00753474" w:rsidRDefault="00753474" w:rsidP="00753474">
      <w:pPr>
        <w:tabs>
          <w:tab w:val="left" w:pos="1164"/>
        </w:tabs>
      </w:pPr>
      <w:r>
        <w:rPr>
          <w:noProof/>
        </w:rPr>
        <w:lastRenderedPageBreak/>
        <w:drawing>
          <wp:inline distT="0" distB="0" distL="0" distR="0" wp14:anchorId="49A97F2B" wp14:editId="16D5E76B">
            <wp:extent cx="5273503" cy="2581910"/>
            <wp:effectExtent l="0" t="0" r="381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2" t="11587" r="5238" b="6607"/>
                    <a:stretch/>
                  </pic:blipFill>
                  <pic:spPr bwMode="auto">
                    <a:xfrm>
                      <a:off x="0" y="0"/>
                      <a:ext cx="5274253" cy="258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1F8D" w14:textId="077E430E" w:rsidR="00A83022" w:rsidRDefault="00A83022" w:rsidP="00753474">
      <w:pPr>
        <w:tabs>
          <w:tab w:val="left" w:pos="1164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1DF1E18" wp14:editId="3242A57F">
            <wp:simplePos x="0" y="0"/>
            <wp:positionH relativeFrom="page">
              <wp:posOffset>57150</wp:posOffset>
            </wp:positionH>
            <wp:positionV relativeFrom="paragraph">
              <wp:posOffset>206375</wp:posOffset>
            </wp:positionV>
            <wp:extent cx="7710170" cy="4416425"/>
            <wp:effectExtent l="0" t="0" r="5080" b="317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" b="4061"/>
                    <a:stretch/>
                  </pic:blipFill>
                  <pic:spPr bwMode="auto">
                    <a:xfrm>
                      <a:off x="0" y="0"/>
                      <a:ext cx="7710170" cy="441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CA5BF" w14:textId="35EF5E50" w:rsidR="00A83022" w:rsidRDefault="00A83022" w:rsidP="00753474">
      <w:pPr>
        <w:tabs>
          <w:tab w:val="left" w:pos="1164"/>
        </w:tabs>
      </w:pPr>
    </w:p>
    <w:p w14:paraId="3B01F94E" w14:textId="55C601CC" w:rsidR="00A83022" w:rsidRDefault="00A83022" w:rsidP="00753474">
      <w:pPr>
        <w:tabs>
          <w:tab w:val="left" w:pos="1164"/>
        </w:tabs>
      </w:pPr>
    </w:p>
    <w:p w14:paraId="283FCE7F" w14:textId="556BF269" w:rsidR="00A83022" w:rsidRDefault="00A83022" w:rsidP="00753474">
      <w:pPr>
        <w:tabs>
          <w:tab w:val="left" w:pos="1164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1742ED5" wp14:editId="293F8D9F">
            <wp:simplePos x="0" y="0"/>
            <wp:positionH relativeFrom="page">
              <wp:align>right</wp:align>
            </wp:positionH>
            <wp:positionV relativeFrom="paragraph">
              <wp:posOffset>152</wp:posOffset>
            </wp:positionV>
            <wp:extent cx="7548754" cy="5019383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b="11938"/>
                    <a:stretch/>
                  </pic:blipFill>
                  <pic:spPr bwMode="auto">
                    <a:xfrm>
                      <a:off x="0" y="0"/>
                      <a:ext cx="7548754" cy="501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C5694" w14:textId="0361EF1A" w:rsidR="00A83022" w:rsidRDefault="00A83022" w:rsidP="00753474">
      <w:pPr>
        <w:tabs>
          <w:tab w:val="left" w:pos="1164"/>
        </w:tabs>
      </w:pPr>
    </w:p>
    <w:p w14:paraId="1F118908" w14:textId="1188DFDE" w:rsidR="00A83022" w:rsidRDefault="00A83022" w:rsidP="00753474">
      <w:pPr>
        <w:tabs>
          <w:tab w:val="left" w:pos="1164"/>
        </w:tabs>
      </w:pPr>
    </w:p>
    <w:p w14:paraId="4B010670" w14:textId="7EC671D7" w:rsidR="00E568CB" w:rsidRDefault="00E568CB" w:rsidP="00753474">
      <w:pPr>
        <w:tabs>
          <w:tab w:val="left" w:pos="1164"/>
        </w:tabs>
      </w:pPr>
    </w:p>
    <w:p w14:paraId="1E0A4828" w14:textId="0B7EF489" w:rsidR="00E568CB" w:rsidRDefault="00E568CB" w:rsidP="00753474">
      <w:pPr>
        <w:tabs>
          <w:tab w:val="left" w:pos="1164"/>
        </w:tabs>
      </w:pPr>
    </w:p>
    <w:p w14:paraId="2077E29F" w14:textId="323D9FBD" w:rsidR="00E568CB" w:rsidRDefault="00E568CB" w:rsidP="00753474">
      <w:pPr>
        <w:tabs>
          <w:tab w:val="left" w:pos="1164"/>
        </w:tabs>
      </w:pPr>
    </w:p>
    <w:p w14:paraId="0125F56C" w14:textId="2844E8F5" w:rsidR="00E568CB" w:rsidRDefault="00E568CB" w:rsidP="00753474">
      <w:pPr>
        <w:tabs>
          <w:tab w:val="left" w:pos="1164"/>
        </w:tabs>
      </w:pPr>
    </w:p>
    <w:p w14:paraId="76A9C5BC" w14:textId="6A13B49E" w:rsidR="00E568CB" w:rsidRDefault="00E568CB" w:rsidP="00753474">
      <w:pPr>
        <w:tabs>
          <w:tab w:val="left" w:pos="1164"/>
        </w:tabs>
      </w:pPr>
    </w:p>
    <w:p w14:paraId="1105089D" w14:textId="09282224" w:rsidR="00E568CB" w:rsidRDefault="00E568CB" w:rsidP="00753474">
      <w:pPr>
        <w:tabs>
          <w:tab w:val="left" w:pos="1164"/>
        </w:tabs>
      </w:pPr>
    </w:p>
    <w:p w14:paraId="63B26DE8" w14:textId="4F2F4B46" w:rsidR="00E568CB" w:rsidRDefault="00E568CB" w:rsidP="00753474">
      <w:pPr>
        <w:tabs>
          <w:tab w:val="left" w:pos="1164"/>
        </w:tabs>
      </w:pPr>
    </w:p>
    <w:p w14:paraId="6467AF25" w14:textId="78B6FBCD" w:rsidR="00E568CB" w:rsidRDefault="00E568CB" w:rsidP="00753474">
      <w:pPr>
        <w:tabs>
          <w:tab w:val="left" w:pos="1164"/>
        </w:tabs>
      </w:pPr>
    </w:p>
    <w:p w14:paraId="63108070" w14:textId="77D9DE00" w:rsidR="00EE04D0" w:rsidRDefault="00EE04D0" w:rsidP="00753474">
      <w:pPr>
        <w:tabs>
          <w:tab w:val="left" w:pos="1164"/>
        </w:tabs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A9FF607" wp14:editId="2D932430">
            <wp:simplePos x="0" y="0"/>
            <wp:positionH relativeFrom="page">
              <wp:posOffset>195072</wp:posOffset>
            </wp:positionH>
            <wp:positionV relativeFrom="paragraph">
              <wp:posOffset>483</wp:posOffset>
            </wp:positionV>
            <wp:extent cx="7460615" cy="4110990"/>
            <wp:effectExtent l="0" t="0" r="6985" b="381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1" b="7987"/>
                    <a:stretch/>
                  </pic:blipFill>
                  <pic:spPr bwMode="auto">
                    <a:xfrm>
                      <a:off x="0" y="0"/>
                      <a:ext cx="7460615" cy="411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75A7783" wp14:editId="27172DB1">
            <wp:simplePos x="0" y="0"/>
            <wp:positionH relativeFrom="margin">
              <wp:align>center</wp:align>
            </wp:positionH>
            <wp:positionV relativeFrom="paragraph">
              <wp:posOffset>4439056</wp:posOffset>
            </wp:positionV>
            <wp:extent cx="7397792" cy="3503980"/>
            <wp:effectExtent l="0" t="0" r="0" b="127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" t="16686" r="4965" b="4492"/>
                    <a:stretch/>
                  </pic:blipFill>
                  <pic:spPr bwMode="auto">
                    <a:xfrm>
                      <a:off x="0" y="0"/>
                      <a:ext cx="7397792" cy="350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D154B" w14:textId="77777777" w:rsidR="00EE04D0" w:rsidRDefault="00EE04D0" w:rsidP="00753474">
      <w:pPr>
        <w:tabs>
          <w:tab w:val="left" w:pos="1164"/>
        </w:tabs>
      </w:pPr>
    </w:p>
    <w:p w14:paraId="3A084766" w14:textId="080DE30F" w:rsidR="00EE04D0" w:rsidRDefault="00EE04D0" w:rsidP="00753474">
      <w:pPr>
        <w:tabs>
          <w:tab w:val="left" w:pos="1164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01065F7" wp14:editId="51E3575B">
            <wp:simplePos x="0" y="0"/>
            <wp:positionH relativeFrom="column">
              <wp:posOffset>2496185</wp:posOffset>
            </wp:positionH>
            <wp:positionV relativeFrom="paragraph">
              <wp:posOffset>65405</wp:posOffset>
            </wp:positionV>
            <wp:extent cx="3386455" cy="2421255"/>
            <wp:effectExtent l="0" t="0" r="4445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5" t="2579" r="24446" b="2558"/>
                    <a:stretch/>
                  </pic:blipFill>
                  <pic:spPr bwMode="auto">
                    <a:xfrm>
                      <a:off x="0" y="0"/>
                      <a:ext cx="338645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62287AE" wp14:editId="53948DCA">
            <wp:simplePos x="0" y="0"/>
            <wp:positionH relativeFrom="column">
              <wp:posOffset>-985520</wp:posOffset>
            </wp:positionH>
            <wp:positionV relativeFrom="paragraph">
              <wp:posOffset>0</wp:posOffset>
            </wp:positionV>
            <wp:extent cx="3481705" cy="2627630"/>
            <wp:effectExtent l="0" t="0" r="4445" b="127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6" t="25723" r="22407" b="16799"/>
                    <a:stretch/>
                  </pic:blipFill>
                  <pic:spPr bwMode="auto">
                    <a:xfrm>
                      <a:off x="0" y="0"/>
                      <a:ext cx="3481705" cy="262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0C2E1DE8" wp14:editId="1553F9A3">
            <wp:simplePos x="0" y="0"/>
            <wp:positionH relativeFrom="column">
              <wp:posOffset>53721</wp:posOffset>
            </wp:positionH>
            <wp:positionV relativeFrom="paragraph">
              <wp:posOffset>5647309</wp:posOffset>
            </wp:positionV>
            <wp:extent cx="4812174" cy="2589581"/>
            <wp:effectExtent l="0" t="0" r="7620" b="127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4" t="26419" r="23977" b="17720"/>
                    <a:stretch/>
                  </pic:blipFill>
                  <pic:spPr bwMode="auto">
                    <a:xfrm>
                      <a:off x="0" y="0"/>
                      <a:ext cx="4838228" cy="260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7A2A6B2" wp14:editId="62C2A2FB">
            <wp:extent cx="4849651" cy="2787091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946" t="25958" r="24920" b="17709"/>
                    <a:stretch/>
                  </pic:blipFill>
                  <pic:spPr bwMode="auto">
                    <a:xfrm>
                      <a:off x="0" y="0"/>
                      <a:ext cx="4860787" cy="279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367C" w14:textId="02CEF277" w:rsidR="00EE04D0" w:rsidRDefault="00EE04D0" w:rsidP="00EE04D0">
      <w:pPr>
        <w:rPr>
          <w:noProof/>
        </w:rPr>
      </w:pPr>
    </w:p>
    <w:p w14:paraId="46AC03E2" w14:textId="5FCCFAED" w:rsidR="00EE04D0" w:rsidRDefault="00EE04D0" w:rsidP="00753474">
      <w:pPr>
        <w:tabs>
          <w:tab w:val="left" w:pos="1164"/>
        </w:tabs>
      </w:pPr>
      <w:r>
        <w:tab/>
      </w:r>
    </w:p>
    <w:p w14:paraId="20935C81" w14:textId="45C0DDEE" w:rsidR="00EE04D0" w:rsidRDefault="00EE04D0" w:rsidP="00753474">
      <w:pPr>
        <w:tabs>
          <w:tab w:val="left" w:pos="1164"/>
        </w:tabs>
      </w:pPr>
    </w:p>
    <w:p w14:paraId="3B6929CF" w14:textId="6990DC30" w:rsidR="00EE04D0" w:rsidRDefault="00EE04D0" w:rsidP="00753474">
      <w:pPr>
        <w:tabs>
          <w:tab w:val="left" w:pos="1164"/>
        </w:tabs>
      </w:pPr>
    </w:p>
    <w:p w14:paraId="5DD47AF5" w14:textId="77777777" w:rsidR="00EE04D0" w:rsidRDefault="00EE04D0" w:rsidP="00753474">
      <w:pPr>
        <w:tabs>
          <w:tab w:val="left" w:pos="1164"/>
        </w:tabs>
      </w:pPr>
    </w:p>
    <w:p w14:paraId="69B8F004" w14:textId="77777777" w:rsidR="00EE04D0" w:rsidRDefault="00EE04D0" w:rsidP="00753474">
      <w:pPr>
        <w:tabs>
          <w:tab w:val="left" w:pos="1164"/>
        </w:tabs>
      </w:pPr>
    </w:p>
    <w:p w14:paraId="0B1AB2C8" w14:textId="77777777" w:rsidR="00EE04D0" w:rsidRDefault="00EE04D0" w:rsidP="00753474">
      <w:pPr>
        <w:tabs>
          <w:tab w:val="left" w:pos="1164"/>
        </w:tabs>
      </w:pPr>
    </w:p>
    <w:p w14:paraId="0B0421D2" w14:textId="77777777" w:rsidR="00EE04D0" w:rsidRDefault="00EE04D0" w:rsidP="00753474">
      <w:pPr>
        <w:tabs>
          <w:tab w:val="left" w:pos="1164"/>
        </w:tabs>
      </w:pPr>
    </w:p>
    <w:p w14:paraId="1EE6CDC1" w14:textId="3EC79219" w:rsidR="00E568CB" w:rsidRDefault="00C70BC5" w:rsidP="00C70BC5">
      <w:pPr>
        <w:tabs>
          <w:tab w:val="left" w:pos="8060"/>
        </w:tabs>
      </w:pPr>
      <w:r>
        <w:tab/>
      </w:r>
    </w:p>
    <w:p w14:paraId="093C9C1B" w14:textId="25A1D31C" w:rsidR="00C70BC5" w:rsidRDefault="00C70BC5" w:rsidP="00C70BC5">
      <w:pPr>
        <w:tabs>
          <w:tab w:val="left" w:pos="8060"/>
        </w:tabs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4C2C97A9" wp14:editId="573014A1">
            <wp:simplePos x="0" y="0"/>
            <wp:positionH relativeFrom="margin">
              <wp:posOffset>-773430</wp:posOffset>
            </wp:positionH>
            <wp:positionV relativeFrom="paragraph">
              <wp:posOffset>635</wp:posOffset>
            </wp:positionV>
            <wp:extent cx="7190740" cy="6161405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1" t="14484" r="22771" b="7691"/>
                    <a:stretch/>
                  </pic:blipFill>
                  <pic:spPr bwMode="auto">
                    <a:xfrm>
                      <a:off x="0" y="0"/>
                      <a:ext cx="7190740" cy="616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70BC5" w:rsidSect="00312B1C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4801FF" w14:textId="77777777" w:rsidR="003F22D0" w:rsidRDefault="003F22D0" w:rsidP="00EE04D0">
      <w:pPr>
        <w:spacing w:after="0" w:line="240" w:lineRule="auto"/>
      </w:pPr>
      <w:r>
        <w:separator/>
      </w:r>
    </w:p>
  </w:endnote>
  <w:endnote w:type="continuationSeparator" w:id="0">
    <w:p w14:paraId="5A510507" w14:textId="77777777" w:rsidR="003F22D0" w:rsidRDefault="003F22D0" w:rsidP="00EE04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D55B85" w14:textId="77777777" w:rsidR="003F22D0" w:rsidRDefault="003F22D0" w:rsidP="00EE04D0">
      <w:pPr>
        <w:spacing w:after="0" w:line="240" w:lineRule="auto"/>
      </w:pPr>
      <w:r>
        <w:separator/>
      </w:r>
    </w:p>
  </w:footnote>
  <w:footnote w:type="continuationSeparator" w:id="0">
    <w:p w14:paraId="11A133BE" w14:textId="77777777" w:rsidR="003F22D0" w:rsidRDefault="003F22D0" w:rsidP="00EE04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AB"/>
    <w:rsid w:val="0007104B"/>
    <w:rsid w:val="000B0357"/>
    <w:rsid w:val="000E4ABF"/>
    <w:rsid w:val="0010209D"/>
    <w:rsid w:val="0010799B"/>
    <w:rsid w:val="00116F71"/>
    <w:rsid w:val="0012688F"/>
    <w:rsid w:val="0014542E"/>
    <w:rsid w:val="001736A2"/>
    <w:rsid w:val="001801DA"/>
    <w:rsid w:val="001B3128"/>
    <w:rsid w:val="001C342A"/>
    <w:rsid w:val="001E7254"/>
    <w:rsid w:val="002126C4"/>
    <w:rsid w:val="0022719B"/>
    <w:rsid w:val="00280F1B"/>
    <w:rsid w:val="00284DC2"/>
    <w:rsid w:val="00312B1C"/>
    <w:rsid w:val="00360DBB"/>
    <w:rsid w:val="003C30D5"/>
    <w:rsid w:val="003F04A0"/>
    <w:rsid w:val="003F183D"/>
    <w:rsid w:val="003F22D0"/>
    <w:rsid w:val="004A7436"/>
    <w:rsid w:val="004C19BF"/>
    <w:rsid w:val="0052515E"/>
    <w:rsid w:val="005536BB"/>
    <w:rsid w:val="00573495"/>
    <w:rsid w:val="005B6666"/>
    <w:rsid w:val="00666E73"/>
    <w:rsid w:val="006768A2"/>
    <w:rsid w:val="006C3F72"/>
    <w:rsid w:val="006D32B2"/>
    <w:rsid w:val="00753474"/>
    <w:rsid w:val="00805C63"/>
    <w:rsid w:val="00860717"/>
    <w:rsid w:val="00897176"/>
    <w:rsid w:val="00911DE3"/>
    <w:rsid w:val="00916175"/>
    <w:rsid w:val="009241BF"/>
    <w:rsid w:val="0094051D"/>
    <w:rsid w:val="00941CD5"/>
    <w:rsid w:val="009624CC"/>
    <w:rsid w:val="00972310"/>
    <w:rsid w:val="009811C9"/>
    <w:rsid w:val="009A5CD8"/>
    <w:rsid w:val="00A00DA2"/>
    <w:rsid w:val="00A64EC1"/>
    <w:rsid w:val="00A83022"/>
    <w:rsid w:val="00AA42BE"/>
    <w:rsid w:val="00AB1C7B"/>
    <w:rsid w:val="00AD7683"/>
    <w:rsid w:val="00AE0996"/>
    <w:rsid w:val="00B03D48"/>
    <w:rsid w:val="00B06174"/>
    <w:rsid w:val="00BD0918"/>
    <w:rsid w:val="00BD23E7"/>
    <w:rsid w:val="00C416D0"/>
    <w:rsid w:val="00C472C3"/>
    <w:rsid w:val="00C63872"/>
    <w:rsid w:val="00C63DD3"/>
    <w:rsid w:val="00C70BC5"/>
    <w:rsid w:val="00CA7691"/>
    <w:rsid w:val="00CD22BD"/>
    <w:rsid w:val="00CD7952"/>
    <w:rsid w:val="00D03DA2"/>
    <w:rsid w:val="00D2766C"/>
    <w:rsid w:val="00D7664A"/>
    <w:rsid w:val="00D803AB"/>
    <w:rsid w:val="00D960FD"/>
    <w:rsid w:val="00E30E1C"/>
    <w:rsid w:val="00E568CB"/>
    <w:rsid w:val="00EA4EB1"/>
    <w:rsid w:val="00EE04D0"/>
    <w:rsid w:val="00EF3526"/>
    <w:rsid w:val="00EF7BF4"/>
    <w:rsid w:val="00F2074F"/>
    <w:rsid w:val="00F75176"/>
    <w:rsid w:val="00F77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1E05CF"/>
  <w15:chartTrackingRefBased/>
  <w15:docId w15:val="{7D77DFA0-2620-4CC9-97C3-D0D0B9761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526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EF3526"/>
    <w:pPr>
      <w:keepNext/>
      <w:keepLines/>
      <w:spacing w:before="240" w:after="0" w:line="480" w:lineRule="auto"/>
      <w:outlineLvl w:val="0"/>
    </w:pPr>
    <w:rPr>
      <w:rFonts w:eastAsiaTheme="majorEastAsia" w:cstheme="majorBidi"/>
      <w:color w:val="549E39" w:themeColor="accen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F3526"/>
    <w:pPr>
      <w:keepNext/>
      <w:keepLines/>
      <w:spacing w:before="40" w:after="0" w:line="360" w:lineRule="auto"/>
      <w:ind w:left="708"/>
      <w:outlineLvl w:val="1"/>
    </w:pPr>
    <w:rPr>
      <w:rFonts w:eastAsiaTheme="majorEastAsia" w:cstheme="majorBidi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41C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94E1C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12B1C"/>
    <w:pPr>
      <w:spacing w:after="0" w:line="240" w:lineRule="auto"/>
    </w:pPr>
    <w:rPr>
      <w:rFonts w:eastAsiaTheme="minorEastAsia"/>
      <w:lang w:eastAsia="es-C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12B1C"/>
    <w:rPr>
      <w:rFonts w:eastAsiaTheme="minorEastAsia"/>
      <w:lang w:eastAsia="es-CR"/>
    </w:rPr>
  </w:style>
  <w:style w:type="paragraph" w:styleId="Ttulo">
    <w:name w:val="Title"/>
    <w:basedOn w:val="Normal"/>
    <w:next w:val="Normal"/>
    <w:link w:val="TtuloCar"/>
    <w:uiPriority w:val="10"/>
    <w:qFormat/>
    <w:rsid w:val="006C3F72"/>
    <w:pPr>
      <w:spacing w:after="0" w:line="216" w:lineRule="auto"/>
      <w:contextualSpacing/>
      <w:jc w:val="left"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CR"/>
    </w:rPr>
  </w:style>
  <w:style w:type="character" w:customStyle="1" w:styleId="TtuloCar">
    <w:name w:val="Título Car"/>
    <w:basedOn w:val="Fuentedeprrafopredeter"/>
    <w:link w:val="Ttulo"/>
    <w:uiPriority w:val="10"/>
    <w:rsid w:val="006C3F72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CR"/>
    </w:rPr>
  </w:style>
  <w:style w:type="paragraph" w:styleId="Subttulo">
    <w:name w:val="Subtitle"/>
    <w:basedOn w:val="Normal"/>
    <w:next w:val="Normal"/>
    <w:link w:val="SubttuloCar"/>
    <w:uiPriority w:val="11"/>
    <w:qFormat/>
    <w:rsid w:val="006C3F72"/>
    <w:pPr>
      <w:numPr>
        <w:ilvl w:val="1"/>
      </w:numPr>
      <w:jc w:val="left"/>
    </w:pPr>
    <w:rPr>
      <w:rFonts w:asciiTheme="minorHAnsi" w:eastAsiaTheme="minorEastAsia" w:hAnsiTheme="minorHAnsi" w:cs="Times New Roman"/>
      <w:color w:val="5A5A5A" w:themeColor="text1" w:themeTint="A5"/>
      <w:spacing w:val="15"/>
      <w:sz w:val="22"/>
      <w:lang w:eastAsia="es-CR"/>
    </w:rPr>
  </w:style>
  <w:style w:type="character" w:customStyle="1" w:styleId="SubttuloCar">
    <w:name w:val="Subtítulo Car"/>
    <w:basedOn w:val="Fuentedeprrafopredeter"/>
    <w:link w:val="Subttulo"/>
    <w:uiPriority w:val="11"/>
    <w:rsid w:val="006C3F72"/>
    <w:rPr>
      <w:rFonts w:eastAsiaTheme="minorEastAsia" w:cs="Times New Roman"/>
      <w:color w:val="5A5A5A" w:themeColor="text1" w:themeTint="A5"/>
      <w:spacing w:val="15"/>
      <w:lang w:eastAsia="es-CR"/>
    </w:rPr>
  </w:style>
  <w:style w:type="character" w:customStyle="1" w:styleId="Ttulo1Car">
    <w:name w:val="Título 1 Car"/>
    <w:basedOn w:val="Fuentedeprrafopredeter"/>
    <w:link w:val="Ttulo1"/>
    <w:uiPriority w:val="9"/>
    <w:rsid w:val="00EF3526"/>
    <w:rPr>
      <w:rFonts w:ascii="Arial" w:eastAsiaTheme="majorEastAsia" w:hAnsi="Arial" w:cstheme="majorBidi"/>
      <w:color w:val="549E39" w:themeColor="accen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F3526"/>
    <w:rPr>
      <w:rFonts w:ascii="Arial" w:eastAsiaTheme="majorEastAsia" w:hAnsi="Arial" w:cstheme="majorBidi"/>
      <w:sz w:val="28"/>
      <w:szCs w:val="26"/>
    </w:rPr>
  </w:style>
  <w:style w:type="table" w:styleId="Tablaconcuadrcula">
    <w:name w:val="Table Grid"/>
    <w:basedOn w:val="Tablanormal"/>
    <w:uiPriority w:val="39"/>
    <w:rsid w:val="00BD2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6concolores-nfasis4">
    <w:name w:val="List Table 6 Colorful Accent 4"/>
    <w:basedOn w:val="Tablanormal"/>
    <w:uiPriority w:val="51"/>
    <w:rsid w:val="00D03DA2"/>
    <w:pPr>
      <w:spacing w:after="0" w:line="240" w:lineRule="auto"/>
    </w:pPr>
    <w:rPr>
      <w:color w:val="017057" w:themeColor="accent4" w:themeShade="BF"/>
    </w:rPr>
    <w:tblPr>
      <w:tblStyleRowBandSize w:val="1"/>
      <w:tblStyleColBandSize w:val="1"/>
      <w:tblBorders>
        <w:top w:val="single" w:sz="4" w:space="0" w:color="029676" w:themeColor="accent4"/>
        <w:bottom w:val="single" w:sz="4" w:space="0" w:color="02967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2967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2967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FEEE" w:themeFill="accent4" w:themeFillTint="33"/>
      </w:tcPr>
    </w:tblStylePr>
    <w:tblStylePr w:type="band1Horz">
      <w:tblPr/>
      <w:tcPr>
        <w:shd w:val="clear" w:color="auto" w:fill="B8FEEE" w:themeFill="accent4" w:themeFillTint="33"/>
      </w:tcPr>
    </w:tblStylePr>
  </w:style>
  <w:style w:type="table" w:styleId="Tabladelista4-nfasis4">
    <w:name w:val="List Table 4 Accent 4"/>
    <w:basedOn w:val="Tablanormal"/>
    <w:uiPriority w:val="49"/>
    <w:rsid w:val="0022719B"/>
    <w:pPr>
      <w:spacing w:after="0" w:line="240" w:lineRule="auto"/>
    </w:pPr>
    <w:tblPr>
      <w:tblStyleRowBandSize w:val="1"/>
      <w:tblStyleColBandSize w:val="1"/>
      <w:tblBorders>
        <w:top w:val="single" w:sz="4" w:space="0" w:color="2AFCCE" w:themeColor="accent4" w:themeTint="99"/>
        <w:left w:val="single" w:sz="4" w:space="0" w:color="2AFCCE" w:themeColor="accent4" w:themeTint="99"/>
        <w:bottom w:val="single" w:sz="4" w:space="0" w:color="2AFCCE" w:themeColor="accent4" w:themeTint="99"/>
        <w:right w:val="single" w:sz="4" w:space="0" w:color="2AFCCE" w:themeColor="accent4" w:themeTint="99"/>
        <w:insideH w:val="single" w:sz="4" w:space="0" w:color="2AFCC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9676" w:themeColor="accent4"/>
          <w:left w:val="single" w:sz="4" w:space="0" w:color="029676" w:themeColor="accent4"/>
          <w:bottom w:val="single" w:sz="4" w:space="0" w:color="029676" w:themeColor="accent4"/>
          <w:right w:val="single" w:sz="4" w:space="0" w:color="029676" w:themeColor="accent4"/>
          <w:insideH w:val="nil"/>
        </w:tcBorders>
        <w:shd w:val="clear" w:color="auto" w:fill="029676" w:themeFill="accent4"/>
      </w:tcPr>
    </w:tblStylePr>
    <w:tblStylePr w:type="lastRow">
      <w:rPr>
        <w:b/>
        <w:bCs/>
      </w:rPr>
      <w:tblPr/>
      <w:tcPr>
        <w:tcBorders>
          <w:top w:val="double" w:sz="4" w:space="0" w:color="2AFCC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FEEE" w:themeFill="accent4" w:themeFillTint="33"/>
      </w:tcPr>
    </w:tblStylePr>
    <w:tblStylePr w:type="band1Horz">
      <w:tblPr/>
      <w:tcPr>
        <w:shd w:val="clear" w:color="auto" w:fill="B8FEEE" w:themeFill="accent4" w:themeFillTint="33"/>
      </w:tcPr>
    </w:tblStylePr>
  </w:style>
  <w:style w:type="character" w:customStyle="1" w:styleId="Ttulo3Car">
    <w:name w:val="Título 3 Car"/>
    <w:basedOn w:val="Fuentedeprrafopredeter"/>
    <w:link w:val="Ttulo3"/>
    <w:uiPriority w:val="9"/>
    <w:semiHidden/>
    <w:rsid w:val="00941CD5"/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EE04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04D0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EE04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E04D0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3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43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IIICO-2020</PublishDate>
  <Abstract>Universidad Castro Carazo</Abstract>
  <CompanyAddress/>
  <CompanyPhone/>
  <CompanyFax/>
  <CompanyEmail>Identificacion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8</Pages>
  <Words>176</Words>
  <Characters>973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</vt:lpstr>
    </vt:vector>
  </TitlesOfParts>
  <Company>Universidad Castro Carazo</Company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</dc:title>
  <dc:subject>Informática 1</dc:subject>
  <dc:creator>Victor Garcia Ortiz</dc:creator>
  <cp:keywords/>
  <dc:description/>
  <cp:lastModifiedBy>VGARCIA</cp:lastModifiedBy>
  <cp:revision>7</cp:revision>
  <dcterms:created xsi:type="dcterms:W3CDTF">2022-06-05T00:43:00Z</dcterms:created>
  <dcterms:modified xsi:type="dcterms:W3CDTF">2022-08-11T03:57:00Z</dcterms:modified>
</cp:coreProperties>
</file>